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06" w:rsidRPr="000C0E3A" w:rsidRDefault="001B6706" w:rsidP="001B6706">
      <w:pPr>
        <w:jc w:val="right"/>
        <w:rPr>
          <w:b/>
        </w:rPr>
      </w:pPr>
      <w:r w:rsidRPr="000C0E3A">
        <w:t xml:space="preserve">       </w:t>
      </w:r>
      <w:r w:rsidRPr="000C0E3A">
        <w:rPr>
          <w:b/>
        </w:rPr>
        <w:t>УТВЕРЖДАЮ:______________________</w:t>
      </w:r>
    </w:p>
    <w:p w:rsidR="001B6706" w:rsidRPr="000C0E3A" w:rsidRDefault="001B6706" w:rsidP="001B6706">
      <w:pPr>
        <w:jc w:val="right"/>
        <w:rPr>
          <w:b/>
        </w:rPr>
      </w:pPr>
      <w:r w:rsidRPr="000C0E3A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1B6706" w:rsidRPr="000C0E3A" w:rsidRDefault="001B6706" w:rsidP="001B6706">
      <w:pPr>
        <w:jc w:val="right"/>
        <w:rPr>
          <w:b/>
        </w:rPr>
      </w:pPr>
      <w:r w:rsidRPr="000C0E3A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0C0E3A">
        <w:rPr>
          <w:b/>
        </w:rPr>
        <w:t>Шеболаева</w:t>
      </w:r>
      <w:proofErr w:type="spellEnd"/>
    </w:p>
    <w:p w:rsidR="001B6706" w:rsidRPr="000C0E3A" w:rsidRDefault="001B6706" w:rsidP="001B6706">
      <w:pPr>
        <w:jc w:val="right"/>
        <w:rPr>
          <w:b/>
        </w:rPr>
      </w:pPr>
      <w:r w:rsidRPr="000C0E3A">
        <w:rPr>
          <w:b/>
        </w:rPr>
        <w:t xml:space="preserve">                                                                                                                    </w:t>
      </w:r>
      <w:r w:rsidR="00452302" w:rsidRPr="000C0E3A">
        <w:rPr>
          <w:b/>
        </w:rPr>
        <w:t xml:space="preserve">                    «26» мая</w:t>
      </w:r>
      <w:r w:rsidRPr="000C0E3A">
        <w:rPr>
          <w:b/>
        </w:rPr>
        <w:t xml:space="preserve"> 2014 года</w:t>
      </w:r>
    </w:p>
    <w:p w:rsidR="001B6706" w:rsidRPr="000C0E3A" w:rsidRDefault="001B6706" w:rsidP="001B6706">
      <w:pPr>
        <w:jc w:val="right"/>
      </w:pPr>
    </w:p>
    <w:p w:rsidR="001B6706" w:rsidRPr="000C0E3A" w:rsidRDefault="001B6706" w:rsidP="001B6706">
      <w:pPr>
        <w:jc w:val="center"/>
        <w:rPr>
          <w:b/>
        </w:rPr>
      </w:pPr>
      <w:r w:rsidRPr="000C0E3A">
        <w:rPr>
          <w:b/>
        </w:rPr>
        <w:t>План проведения основных массовых мероприятий администрации Кыштымского городского округа на июнь 2014г.</w:t>
      </w:r>
    </w:p>
    <w:tbl>
      <w:tblPr>
        <w:tblW w:w="16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105"/>
        <w:gridCol w:w="1704"/>
        <w:gridCol w:w="2128"/>
        <w:gridCol w:w="31"/>
        <w:gridCol w:w="2167"/>
        <w:gridCol w:w="1766"/>
        <w:gridCol w:w="1140"/>
        <w:gridCol w:w="1593"/>
      </w:tblGrid>
      <w:tr w:rsidR="001B6706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  <w:r w:rsidRPr="000C0E3A">
              <w:t>№</w:t>
            </w:r>
            <w:proofErr w:type="spellStart"/>
            <w:proofErr w:type="gramStart"/>
            <w:r w:rsidRPr="000C0E3A">
              <w:t>п</w:t>
            </w:r>
            <w:proofErr w:type="spellEnd"/>
            <w:proofErr w:type="gramEnd"/>
            <w:r w:rsidRPr="000C0E3A">
              <w:t>/</w:t>
            </w:r>
            <w:proofErr w:type="spellStart"/>
            <w:r w:rsidRPr="000C0E3A">
              <w:t>п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  <w:r w:rsidRPr="000C0E3A">
              <w:t>Мероприятия,</w:t>
            </w:r>
          </w:p>
          <w:p w:rsidR="001B6706" w:rsidRPr="000C0E3A" w:rsidRDefault="001B6706" w:rsidP="001E0DBA">
            <w:pPr>
              <w:jc w:val="center"/>
            </w:pPr>
            <w:r w:rsidRPr="000C0E3A">
              <w:t>Праздничные даты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  <w:r w:rsidRPr="000C0E3A"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  <w:r w:rsidRPr="000C0E3A">
              <w:t>Место проведения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  <w:r w:rsidRPr="000C0E3A">
              <w:t xml:space="preserve">Ответственные </w:t>
            </w:r>
          </w:p>
          <w:p w:rsidR="001B6706" w:rsidRPr="000C0E3A" w:rsidRDefault="001B6706" w:rsidP="001E0DBA">
            <w:pPr>
              <w:jc w:val="center"/>
            </w:pPr>
            <w:r w:rsidRPr="000C0E3A">
              <w:t>за проведение мероприятия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  <w:r w:rsidRPr="000C0E3A">
              <w:t>Участие главы</w:t>
            </w:r>
          </w:p>
          <w:p w:rsidR="001B6706" w:rsidRPr="000C0E3A" w:rsidRDefault="001B6706" w:rsidP="001E0DBA">
            <w:pPr>
              <w:jc w:val="center"/>
            </w:pPr>
            <w:r w:rsidRPr="000C0E3A">
              <w:t>Кыштымского городского округа или заместителей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  <w:r w:rsidRPr="000C0E3A">
              <w:t>Участие СМИ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  <w:r w:rsidRPr="000C0E3A">
              <w:t>Примечание</w:t>
            </w:r>
          </w:p>
        </w:tc>
      </w:tr>
      <w:tr w:rsidR="001B6706" w:rsidRPr="000C0E3A" w:rsidTr="001E0DBA">
        <w:tc>
          <w:tcPr>
            <w:tcW w:w="16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b/>
              </w:rPr>
            </w:pPr>
            <w:r w:rsidRPr="000C0E3A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1B6706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  <w:r w:rsidRPr="000C0E3A"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9D271E">
            <w:pPr>
              <w:jc w:val="both"/>
              <w:rPr>
                <w:shd w:val="clear" w:color="auto" w:fill="FFFFFF"/>
              </w:rPr>
            </w:pPr>
            <w:r w:rsidRPr="000C0E3A">
              <w:rPr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  <w:r w:rsidRPr="000C0E3A">
              <w:t xml:space="preserve">1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6" w:rsidRPr="000C0E3A" w:rsidRDefault="001B6706" w:rsidP="001E0DBA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6" w:rsidRPr="000C0E3A" w:rsidRDefault="001B6706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6" w:rsidRPr="000C0E3A" w:rsidRDefault="001B6706" w:rsidP="001E0DBA">
            <w:pPr>
              <w:jc w:val="center"/>
            </w:pPr>
          </w:p>
        </w:tc>
      </w:tr>
      <w:tr w:rsidR="001B6706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  <w:r w:rsidRPr="000C0E3A"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9D271E">
            <w:pPr>
              <w:jc w:val="both"/>
            </w:pPr>
            <w:r w:rsidRPr="000C0E3A">
              <w:t>Всемирный день охраны окружающей среды.</w:t>
            </w:r>
          </w:p>
          <w:p w:rsidR="001B6706" w:rsidRPr="000C0E3A" w:rsidRDefault="001B6706" w:rsidP="009D271E">
            <w:pPr>
              <w:jc w:val="both"/>
            </w:pPr>
            <w:r w:rsidRPr="000C0E3A">
              <w:t>День эколога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  <w:r w:rsidRPr="000C0E3A">
              <w:t xml:space="preserve">5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6" w:rsidRPr="000C0E3A" w:rsidRDefault="001B6706" w:rsidP="001E0DBA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6" w:rsidRPr="000C0E3A" w:rsidRDefault="001B6706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6" w:rsidRPr="000C0E3A" w:rsidRDefault="001B6706" w:rsidP="001E0DBA">
            <w:pPr>
              <w:jc w:val="center"/>
            </w:pPr>
          </w:p>
        </w:tc>
      </w:tr>
      <w:tr w:rsidR="001B6706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  <w:r w:rsidRPr="000C0E3A"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9D271E">
            <w:pPr>
              <w:jc w:val="both"/>
            </w:pPr>
            <w:r w:rsidRPr="000C0E3A">
              <w:t>День социального работника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  <w:r w:rsidRPr="000C0E3A">
              <w:t xml:space="preserve">8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6" w:rsidRPr="000C0E3A" w:rsidRDefault="001B6706" w:rsidP="001E0DBA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6" w:rsidRPr="000C0E3A" w:rsidRDefault="001B6706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6" w:rsidRPr="000C0E3A" w:rsidRDefault="001B6706" w:rsidP="001E0DBA">
            <w:pPr>
              <w:jc w:val="center"/>
            </w:pPr>
          </w:p>
        </w:tc>
      </w:tr>
      <w:tr w:rsidR="009046A9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3640C3">
            <w:pPr>
              <w:jc w:val="center"/>
            </w:pPr>
            <w:r w:rsidRPr="000C0E3A"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9D271E">
            <w:pPr>
              <w:jc w:val="both"/>
            </w:pPr>
            <w:r>
              <w:t xml:space="preserve">День работников лёгкой промышленности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>
              <w:t xml:space="preserve">8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</w:tr>
      <w:tr w:rsidR="009046A9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3640C3">
            <w:pPr>
              <w:jc w:val="center"/>
            </w:pPr>
            <w:r w:rsidRPr="000C0E3A"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9D271E">
            <w:pPr>
              <w:jc w:val="both"/>
            </w:pPr>
            <w:r w:rsidRPr="000C0E3A">
              <w:t xml:space="preserve">День России. День принятия Декларации о государственном суверенитете РФ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 w:rsidRPr="000C0E3A">
              <w:t xml:space="preserve">12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</w:tr>
      <w:tr w:rsidR="009046A9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3640C3">
            <w:pPr>
              <w:jc w:val="center"/>
            </w:pPr>
            <w:r w:rsidRPr="000C0E3A"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9D271E">
            <w:pPr>
              <w:jc w:val="both"/>
            </w:pPr>
            <w:r w:rsidRPr="000C0E3A">
              <w:t xml:space="preserve">День работников миграционной службы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 w:rsidRPr="000C0E3A">
              <w:t xml:space="preserve">14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</w:tr>
      <w:tr w:rsidR="009046A9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3640C3">
            <w:pPr>
              <w:jc w:val="center"/>
            </w:pPr>
            <w:r w:rsidRPr="000C0E3A"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9D271E">
            <w:pPr>
              <w:jc w:val="both"/>
              <w:rPr>
                <w:shd w:val="clear" w:color="auto" w:fill="FFFFFF"/>
              </w:rPr>
            </w:pPr>
            <w:r w:rsidRPr="000C0E3A">
              <w:rPr>
                <w:shd w:val="clear" w:color="auto" w:fill="FFFFFF"/>
              </w:rPr>
              <w:t>День медицинского работника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 w:rsidRPr="000C0E3A">
              <w:t xml:space="preserve">15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</w:tr>
      <w:tr w:rsidR="009046A9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3640C3">
            <w:pPr>
              <w:jc w:val="center"/>
            </w:pPr>
            <w:r w:rsidRPr="000C0E3A"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5D2EE3">
            <w:pPr>
              <w:jc w:val="both"/>
            </w:pPr>
            <w:r w:rsidRPr="000C0E3A">
              <w:t>День памяти и скорби</w:t>
            </w:r>
          </w:p>
          <w:p w:rsidR="009046A9" w:rsidRPr="000C0E3A" w:rsidRDefault="009046A9" w:rsidP="009D271E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 w:rsidRPr="000C0E3A">
              <w:t xml:space="preserve">22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</w:tr>
      <w:tr w:rsidR="009046A9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9D271E">
            <w:pPr>
              <w:jc w:val="both"/>
            </w:pPr>
            <w:r w:rsidRPr="000C0E3A">
              <w:t xml:space="preserve">День молодёжи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 w:rsidRPr="000C0E3A">
              <w:t xml:space="preserve">27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</w:tr>
      <w:tr w:rsidR="009046A9" w:rsidRPr="000C0E3A" w:rsidTr="001E0DBA">
        <w:tc>
          <w:tcPr>
            <w:tcW w:w="16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  <w:rPr>
                <w:b/>
              </w:rPr>
            </w:pPr>
            <w:r w:rsidRPr="000C0E3A">
              <w:rPr>
                <w:b/>
                <w:lang w:val="en-US"/>
              </w:rPr>
              <w:t>II</w:t>
            </w:r>
            <w:r w:rsidRPr="000C0E3A">
              <w:rPr>
                <w:b/>
              </w:rPr>
              <w:t>.  Основные массовые мероприятия</w:t>
            </w:r>
          </w:p>
        </w:tc>
      </w:tr>
      <w:tr w:rsidR="009046A9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 w:rsidRPr="000C0E3A"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0C0E3A">
            <w:pPr>
              <w:jc w:val="both"/>
            </w:pPr>
            <w:r w:rsidRPr="000C0E3A">
              <w:t>Городской праздник «Здравствуй, лето!»</w:t>
            </w:r>
          </w:p>
          <w:p w:rsidR="009046A9" w:rsidRPr="000C0E3A" w:rsidRDefault="009046A9" w:rsidP="000C0E3A">
            <w:pPr>
              <w:jc w:val="both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9D271E">
            <w:pPr>
              <w:jc w:val="center"/>
            </w:pPr>
            <w:r w:rsidRPr="000C0E3A">
              <w:t xml:space="preserve">1 июня </w:t>
            </w:r>
          </w:p>
          <w:p w:rsidR="009046A9" w:rsidRPr="000C0E3A" w:rsidRDefault="009046A9" w:rsidP="009D271E">
            <w:pPr>
              <w:jc w:val="center"/>
            </w:pPr>
            <w:r w:rsidRPr="000C0E3A">
              <w:t xml:space="preserve">12-00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  <w:r w:rsidRPr="000C0E3A">
              <w:t>ДК «Победа»</w:t>
            </w:r>
          </w:p>
          <w:p w:rsidR="009046A9" w:rsidRPr="000C0E3A" w:rsidRDefault="009046A9" w:rsidP="000F5243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0F5243">
            <w:pPr>
              <w:jc w:val="center"/>
            </w:pPr>
            <w:r w:rsidRPr="000C0E3A">
              <w:t>Казакова Л.Г.</w:t>
            </w:r>
          </w:p>
          <w:p w:rsidR="009046A9" w:rsidRPr="000C0E3A" w:rsidRDefault="009046A9" w:rsidP="000F5243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 w:rsidRPr="000C0E3A"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 w:rsidRPr="000C0E3A"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</w:tr>
      <w:tr w:rsidR="009046A9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0C0E3A">
            <w:pPr>
              <w:jc w:val="both"/>
              <w:rPr>
                <w:color w:val="000000"/>
              </w:rPr>
            </w:pPr>
            <w:r w:rsidRPr="000C0E3A">
              <w:rPr>
                <w:color w:val="000000"/>
              </w:rPr>
              <w:t>Детская дискотека,</w:t>
            </w:r>
          </w:p>
          <w:p w:rsidR="009046A9" w:rsidRPr="000C0E3A" w:rsidRDefault="009046A9" w:rsidP="000C0E3A">
            <w:pPr>
              <w:jc w:val="both"/>
              <w:rPr>
                <w:color w:val="000000"/>
              </w:rPr>
            </w:pPr>
            <w:r w:rsidRPr="000C0E3A">
              <w:rPr>
                <w:color w:val="000000"/>
              </w:rPr>
              <w:t>Полнометражный мультфильм «Как поймать перо Жар-птицы»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9D271E">
            <w:pPr>
              <w:jc w:val="center"/>
            </w:pPr>
            <w:r w:rsidRPr="000C0E3A">
              <w:t xml:space="preserve">1 июня </w:t>
            </w:r>
          </w:p>
          <w:p w:rsidR="009046A9" w:rsidRPr="000C0E3A" w:rsidRDefault="009046A9" w:rsidP="009D271E">
            <w:pPr>
              <w:jc w:val="center"/>
            </w:pPr>
            <w:r w:rsidRPr="000C0E3A">
              <w:t>14-00</w:t>
            </w:r>
          </w:p>
          <w:p w:rsidR="009046A9" w:rsidRPr="000C0E3A" w:rsidRDefault="009046A9" w:rsidP="009D271E">
            <w:pPr>
              <w:jc w:val="center"/>
            </w:pPr>
            <w:r w:rsidRPr="000C0E3A">
              <w:t>16-00</w:t>
            </w:r>
          </w:p>
          <w:p w:rsidR="009046A9" w:rsidRPr="000C0E3A" w:rsidRDefault="009046A9" w:rsidP="009D271E">
            <w:pPr>
              <w:jc w:val="center"/>
            </w:pPr>
            <w:r w:rsidRPr="000C0E3A">
              <w:t xml:space="preserve">18-00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  <w:proofErr w:type="spellStart"/>
            <w:r w:rsidRPr="000C0E3A">
              <w:t>Дискозал</w:t>
            </w:r>
            <w:proofErr w:type="spellEnd"/>
            <w:r w:rsidRPr="000C0E3A">
              <w:t xml:space="preserve">, </w:t>
            </w:r>
          </w:p>
          <w:p w:rsidR="009046A9" w:rsidRPr="000C0E3A" w:rsidRDefault="009046A9" w:rsidP="001E0DBA">
            <w:pPr>
              <w:jc w:val="center"/>
            </w:pPr>
            <w:r w:rsidRPr="000C0E3A">
              <w:t>зрительный зал ДК «Победа»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0F5243">
            <w:pPr>
              <w:jc w:val="center"/>
            </w:pPr>
            <w:r w:rsidRPr="000C0E3A">
              <w:t>Казакова Л.Г.</w:t>
            </w:r>
          </w:p>
          <w:p w:rsidR="009046A9" w:rsidRPr="000C0E3A" w:rsidRDefault="009046A9" w:rsidP="000F5243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</w:tr>
      <w:tr w:rsidR="009046A9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0C0E3A">
            <w:pPr>
              <w:jc w:val="both"/>
              <w:rPr>
                <w:color w:val="000000"/>
              </w:rPr>
            </w:pPr>
          </w:p>
          <w:p w:rsidR="009046A9" w:rsidRPr="000C0E3A" w:rsidRDefault="009046A9" w:rsidP="000C0E3A">
            <w:pPr>
              <w:jc w:val="both"/>
              <w:rPr>
                <w:color w:val="000000"/>
              </w:rPr>
            </w:pPr>
            <w:r w:rsidRPr="000C0E3A">
              <w:rPr>
                <w:color w:val="000000"/>
              </w:rPr>
              <w:t>Игровая программа для детей</w:t>
            </w:r>
          </w:p>
          <w:p w:rsidR="009046A9" w:rsidRPr="000C0E3A" w:rsidRDefault="009046A9" w:rsidP="000C0E3A">
            <w:pPr>
              <w:jc w:val="both"/>
              <w:rPr>
                <w:color w:val="000000"/>
              </w:rPr>
            </w:pPr>
            <w:r w:rsidRPr="000C0E3A">
              <w:rPr>
                <w:color w:val="000000"/>
              </w:rPr>
              <w:t>Театрализованное представление «Приключения Буратино»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9D271E">
            <w:pPr>
              <w:jc w:val="center"/>
            </w:pPr>
            <w:r w:rsidRPr="000C0E3A">
              <w:t xml:space="preserve">1 июня </w:t>
            </w:r>
          </w:p>
          <w:p w:rsidR="009046A9" w:rsidRPr="000C0E3A" w:rsidRDefault="009046A9" w:rsidP="009D271E">
            <w:pPr>
              <w:jc w:val="center"/>
            </w:pPr>
            <w:r w:rsidRPr="000C0E3A">
              <w:t xml:space="preserve">12-00 часов </w:t>
            </w:r>
          </w:p>
          <w:p w:rsidR="009046A9" w:rsidRPr="000C0E3A" w:rsidRDefault="009046A9" w:rsidP="009D271E">
            <w:pPr>
              <w:jc w:val="center"/>
            </w:pPr>
            <w:r w:rsidRPr="000C0E3A">
              <w:t xml:space="preserve">13-00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  <w:r w:rsidRPr="000C0E3A">
              <w:t xml:space="preserve">Площадь перед ДК металлургов, </w:t>
            </w:r>
          </w:p>
          <w:p w:rsidR="009046A9" w:rsidRPr="000C0E3A" w:rsidRDefault="009046A9" w:rsidP="001E0DBA">
            <w:pPr>
              <w:jc w:val="center"/>
            </w:pPr>
            <w:r w:rsidRPr="000C0E3A">
              <w:t xml:space="preserve">зрительный зал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 w:rsidRPr="000C0E3A">
              <w:t xml:space="preserve">Казакова Л.Г. </w:t>
            </w:r>
          </w:p>
          <w:p w:rsidR="009046A9" w:rsidRPr="000C0E3A" w:rsidRDefault="009046A9" w:rsidP="001E0DBA">
            <w:pPr>
              <w:jc w:val="center"/>
            </w:pPr>
            <w:proofErr w:type="spellStart"/>
            <w:r w:rsidRPr="000C0E3A">
              <w:t>Самокрутова</w:t>
            </w:r>
            <w:proofErr w:type="spellEnd"/>
            <w:r w:rsidRPr="000C0E3A">
              <w:t xml:space="preserve"> Л.М.</w:t>
            </w:r>
          </w:p>
          <w:p w:rsidR="009046A9" w:rsidRPr="000C0E3A" w:rsidRDefault="009046A9" w:rsidP="001E0DBA">
            <w:pPr>
              <w:jc w:val="center"/>
            </w:pPr>
            <w:r w:rsidRPr="000C0E3A">
              <w:t>(по согласованию)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</w:tr>
      <w:tr w:rsidR="009046A9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0C0E3A">
            <w:pPr>
              <w:jc w:val="both"/>
              <w:rPr>
                <w:color w:val="000000"/>
              </w:rPr>
            </w:pPr>
            <w:r w:rsidRPr="000C0E3A">
              <w:rPr>
                <w:color w:val="000000"/>
              </w:rPr>
              <w:t>Игровая программа «Каникулы, ура!»</w:t>
            </w:r>
          </w:p>
          <w:p w:rsidR="009046A9" w:rsidRPr="000C0E3A" w:rsidRDefault="009046A9" w:rsidP="000C0E3A">
            <w:pPr>
              <w:jc w:val="both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9D271E">
            <w:pPr>
              <w:jc w:val="center"/>
            </w:pPr>
            <w:r w:rsidRPr="000C0E3A">
              <w:t xml:space="preserve">1 июня </w:t>
            </w:r>
          </w:p>
          <w:p w:rsidR="009046A9" w:rsidRPr="000C0E3A" w:rsidRDefault="009046A9" w:rsidP="009D271E">
            <w:pPr>
              <w:jc w:val="center"/>
            </w:pPr>
            <w:r w:rsidRPr="000C0E3A">
              <w:t xml:space="preserve">16-00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  <w:r w:rsidRPr="000C0E3A">
              <w:rPr>
                <w:color w:val="000000"/>
              </w:rPr>
              <w:t xml:space="preserve">ДК пос. </w:t>
            </w:r>
            <w:proofErr w:type="spellStart"/>
            <w:r w:rsidRPr="000C0E3A">
              <w:rPr>
                <w:color w:val="000000"/>
              </w:rPr>
              <w:t>Слюдорудник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 w:rsidRPr="000C0E3A">
              <w:t xml:space="preserve">Стуков Н.А.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</w:tr>
      <w:tr w:rsidR="009046A9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0C0E3A">
            <w:pPr>
              <w:jc w:val="both"/>
              <w:rPr>
                <w:color w:val="000000"/>
              </w:rPr>
            </w:pPr>
            <w:r w:rsidRPr="000C0E3A">
              <w:rPr>
                <w:rStyle w:val="FontStyle11"/>
                <w:rFonts w:eastAsia="Calibri"/>
                <w:sz w:val="24"/>
                <w:szCs w:val="24"/>
              </w:rPr>
              <w:t xml:space="preserve">Праздник детства «Детский день календаря» в </w:t>
            </w:r>
            <w:proofErr w:type="spellStart"/>
            <w:r w:rsidRPr="000C0E3A">
              <w:rPr>
                <w:rStyle w:val="FontStyle11"/>
                <w:rFonts w:eastAsia="Calibri"/>
                <w:sz w:val="24"/>
                <w:szCs w:val="24"/>
              </w:rPr>
              <w:lastRenderedPageBreak/>
              <w:t>Сказкограде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9D271E">
            <w:pPr>
              <w:jc w:val="center"/>
            </w:pPr>
            <w:r w:rsidRPr="000C0E3A">
              <w:lastRenderedPageBreak/>
              <w:t xml:space="preserve">1 июня </w:t>
            </w:r>
          </w:p>
          <w:p w:rsidR="009046A9" w:rsidRPr="000C0E3A" w:rsidRDefault="009046A9" w:rsidP="009D271E">
            <w:pPr>
              <w:jc w:val="center"/>
            </w:pPr>
            <w:r w:rsidRPr="000C0E3A">
              <w:lastRenderedPageBreak/>
              <w:t xml:space="preserve">с 15 до 17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  <w:r w:rsidRPr="000C0E3A">
              <w:rPr>
                <w:rStyle w:val="FontStyle11"/>
                <w:rFonts w:eastAsia="Calibri"/>
                <w:sz w:val="24"/>
                <w:szCs w:val="24"/>
              </w:rPr>
              <w:lastRenderedPageBreak/>
              <w:t xml:space="preserve">Центральная </w:t>
            </w:r>
            <w:r w:rsidRPr="000C0E3A">
              <w:rPr>
                <w:rStyle w:val="FontStyle11"/>
                <w:rFonts w:eastAsia="Calibri"/>
                <w:sz w:val="24"/>
                <w:szCs w:val="24"/>
              </w:rPr>
              <w:lastRenderedPageBreak/>
              <w:t>детская библиотека им. К.Чуковского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 w:rsidRPr="000C0E3A">
              <w:lastRenderedPageBreak/>
              <w:t xml:space="preserve">Казакова Л.Г.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</w:tr>
      <w:tr w:rsidR="009046A9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>
              <w:lastRenderedPageBreak/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0C0E3A">
            <w:pPr>
              <w:jc w:val="both"/>
              <w:rPr>
                <w:color w:val="000000"/>
              </w:rPr>
            </w:pPr>
            <w:r w:rsidRPr="000C0E3A">
              <w:rPr>
                <w:color w:val="000000"/>
              </w:rPr>
              <w:t xml:space="preserve">Спортивные игры и конкурсы в рамках празднования Дня защиты детей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9D271E">
            <w:pPr>
              <w:jc w:val="center"/>
            </w:pPr>
            <w:r w:rsidRPr="000C0E3A">
              <w:t xml:space="preserve">1 июня </w:t>
            </w:r>
          </w:p>
          <w:p w:rsidR="009046A9" w:rsidRPr="000C0E3A" w:rsidRDefault="009046A9" w:rsidP="009D271E">
            <w:pPr>
              <w:jc w:val="center"/>
            </w:pPr>
            <w:r w:rsidRPr="000C0E3A">
              <w:t xml:space="preserve">с 12-00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92537A">
            <w:pPr>
              <w:jc w:val="center"/>
            </w:pPr>
            <w:r w:rsidRPr="000C0E3A">
              <w:t>П</w:t>
            </w:r>
            <w:r w:rsidR="0092537A">
              <w:t>лощадь перед ДК «Победа»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 w:rsidRPr="000C0E3A">
              <w:t xml:space="preserve">Белов С.Г.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</w:tr>
      <w:tr w:rsidR="009046A9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 w:rsidRPr="000C0E3A"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0C0E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>Спортивные мероприятия, посвящённые празднованию Дня защиты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 xml:space="preserve">1 июня, </w:t>
            </w:r>
          </w:p>
          <w:p w:rsidR="009046A9" w:rsidRPr="000C0E3A" w:rsidRDefault="009046A9" w:rsidP="001E0D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 xml:space="preserve">с 11-00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>спортивные  сооружения  города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  <w:r w:rsidRPr="000C0E3A">
              <w:t xml:space="preserve">Белов С.Г.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A9" w:rsidRPr="000C0E3A" w:rsidRDefault="009046A9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9" w:rsidRPr="000C0E3A" w:rsidRDefault="009046A9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both"/>
            </w:pPr>
            <w:r w:rsidRPr="000C0E3A">
              <w:t xml:space="preserve">Награждение победителей конкурса по сбору макулатуры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>
              <w:t xml:space="preserve">1 </w:t>
            </w:r>
            <w:r w:rsidRPr="000C0E3A">
              <w:t>июн</w:t>
            </w:r>
            <w:r>
              <w:t>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3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перед ДК «Победа»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 xml:space="preserve">Устинова Л.Н.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0C0E3A">
            <w:pPr>
              <w:jc w:val="both"/>
              <w:rPr>
                <w:color w:val="000000"/>
              </w:rPr>
            </w:pPr>
            <w:r w:rsidRPr="000C0E3A">
              <w:rPr>
                <w:color w:val="000000"/>
              </w:rPr>
              <w:t xml:space="preserve">Расширенное аппаратное совещание при главе Кыштымского городского округа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9D271E">
            <w:pPr>
              <w:jc w:val="center"/>
            </w:pPr>
            <w:r w:rsidRPr="000C0E3A">
              <w:t xml:space="preserve">2 июня </w:t>
            </w:r>
          </w:p>
          <w:p w:rsidR="00D415CC" w:rsidRPr="000C0E3A" w:rsidRDefault="00D415CC" w:rsidP="009D271E">
            <w:pPr>
              <w:jc w:val="center"/>
            </w:pPr>
            <w:r w:rsidRPr="000C0E3A">
              <w:t xml:space="preserve">9-00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  <w:r w:rsidRPr="000C0E3A">
              <w:t xml:space="preserve">Актовый зал администрации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Шилова Н.Н.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0C0E3A">
            <w:pPr>
              <w:jc w:val="both"/>
              <w:rPr>
                <w:color w:val="000000"/>
              </w:rPr>
            </w:pPr>
            <w:r w:rsidRPr="000C0E3A">
              <w:rPr>
                <w:rStyle w:val="FontStyle11"/>
                <w:rFonts w:eastAsia="Calibri"/>
                <w:sz w:val="24"/>
                <w:szCs w:val="24"/>
              </w:rPr>
              <w:t>Игра – марафон «Пусть всегда будет солнце»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9D271E">
            <w:pPr>
              <w:jc w:val="center"/>
            </w:pPr>
            <w:r w:rsidRPr="000C0E3A">
              <w:t xml:space="preserve">2 июня </w:t>
            </w:r>
          </w:p>
          <w:p w:rsidR="00D415CC" w:rsidRPr="000C0E3A" w:rsidRDefault="00D415CC" w:rsidP="009D271E">
            <w:pPr>
              <w:jc w:val="center"/>
            </w:pPr>
            <w:r w:rsidRPr="000C0E3A">
              <w:t xml:space="preserve">10-00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  <w:r w:rsidRPr="000C0E3A">
              <w:rPr>
                <w:rStyle w:val="FontStyle11"/>
                <w:rFonts w:eastAsia="Calibri"/>
                <w:sz w:val="24"/>
                <w:szCs w:val="24"/>
              </w:rPr>
              <w:t>Детская библиотека №2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 xml:space="preserve">Казакова Л.Г.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0C0E3A">
            <w:pPr>
              <w:jc w:val="both"/>
              <w:rPr>
                <w:color w:val="000000"/>
              </w:rPr>
            </w:pPr>
            <w:r w:rsidRPr="000C0E3A">
              <w:rPr>
                <w:color w:val="000000"/>
              </w:rPr>
              <w:t>Приемка оздоровительных лагерей с дневным пребыванием детей на базе образовательных учреждений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9D271E">
            <w:pPr>
              <w:jc w:val="center"/>
            </w:pPr>
            <w:r w:rsidRPr="000C0E3A">
              <w:t xml:space="preserve">2 июня </w:t>
            </w:r>
          </w:p>
          <w:p w:rsidR="00D415CC" w:rsidRPr="000C0E3A" w:rsidRDefault="00D415CC" w:rsidP="009D271E">
            <w:pPr>
              <w:jc w:val="center"/>
            </w:pPr>
            <w:r w:rsidRPr="000C0E3A">
              <w:t xml:space="preserve">с 10-30 до 17-00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proofErr w:type="spellStart"/>
            <w:r w:rsidRPr="000C0E3A">
              <w:t>Саланчук</w:t>
            </w:r>
            <w:proofErr w:type="spellEnd"/>
            <w:r w:rsidRPr="000C0E3A">
              <w:t xml:space="preserve"> Е.Ю.</w:t>
            </w:r>
          </w:p>
          <w:p w:rsidR="00D415CC" w:rsidRPr="000C0E3A" w:rsidRDefault="00D415CC" w:rsidP="001E0DBA">
            <w:pPr>
              <w:jc w:val="center"/>
            </w:pPr>
            <w:r w:rsidRPr="000C0E3A">
              <w:t xml:space="preserve">Попинако С.П.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0C0E3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>Чемпионат Кыштымского городского округа по футболу среди взрослых команд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B277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>июнь – октябрь</w:t>
            </w:r>
          </w:p>
          <w:p w:rsidR="00D415CC" w:rsidRPr="000C0E3A" w:rsidRDefault="00D415CC" w:rsidP="00B277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>с 2 июня</w:t>
            </w:r>
          </w:p>
          <w:p w:rsidR="00D415CC" w:rsidRPr="000C0E3A" w:rsidRDefault="00D415CC" w:rsidP="00B277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>(понедельник, среда)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B277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>футбольное поле ФСК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B27711">
            <w:pPr>
              <w:jc w:val="center"/>
            </w:pPr>
            <w:r w:rsidRPr="000C0E3A">
              <w:t xml:space="preserve">Белов С.Г.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B27711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0C0E3A">
            <w:pPr>
              <w:jc w:val="both"/>
            </w:pPr>
            <w:r w:rsidRPr="000C0E3A">
              <w:t>Начало летней оздоровительной кампании, открытие дневных и загородных лагерей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 xml:space="preserve">с 3 июня </w:t>
            </w:r>
          </w:p>
          <w:p w:rsidR="00D415CC" w:rsidRPr="000C0E3A" w:rsidRDefault="00D415CC" w:rsidP="001E0DBA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proofErr w:type="spellStart"/>
            <w:r w:rsidRPr="000C0E3A">
              <w:t>Саланчук</w:t>
            </w:r>
            <w:proofErr w:type="spellEnd"/>
            <w:r w:rsidRPr="000C0E3A">
              <w:t xml:space="preserve"> Е.Ю. </w:t>
            </w:r>
          </w:p>
          <w:p w:rsidR="00D415CC" w:rsidRPr="000C0E3A" w:rsidRDefault="00D415CC" w:rsidP="001E0DBA">
            <w:pPr>
              <w:jc w:val="center"/>
            </w:pPr>
            <w:r w:rsidRPr="000C0E3A">
              <w:t xml:space="preserve">Попинако С.П.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0C0E3A">
            <w:pPr>
              <w:jc w:val="both"/>
            </w:pPr>
            <w:r w:rsidRPr="000C0E3A">
              <w:t xml:space="preserve">Торжественное мероприятие, посвящённое Дню социального работника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 xml:space="preserve">5 июня </w:t>
            </w:r>
          </w:p>
          <w:p w:rsidR="00D415CC" w:rsidRPr="000C0E3A" w:rsidRDefault="00D415CC" w:rsidP="001E0DBA">
            <w:pPr>
              <w:jc w:val="center"/>
            </w:pPr>
            <w:r w:rsidRPr="000C0E3A">
              <w:t xml:space="preserve">16-00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  <w:r w:rsidRPr="000C0E3A">
              <w:t xml:space="preserve">Актовый зал КРМТ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proofErr w:type="spellStart"/>
            <w:r w:rsidRPr="000C0E3A">
              <w:t>Лашманова</w:t>
            </w:r>
            <w:proofErr w:type="spellEnd"/>
            <w:r w:rsidRPr="000C0E3A">
              <w:t xml:space="preserve"> С.Г.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0C0E3A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0C0E3A">
            <w:pPr>
              <w:jc w:val="both"/>
            </w:pPr>
            <w:r w:rsidRPr="000C0E3A">
              <w:t>Праздник, посвященный 257-летию города Кыштыма:</w:t>
            </w:r>
          </w:p>
          <w:p w:rsidR="00D415CC" w:rsidRPr="000C0E3A" w:rsidRDefault="00D415CC" w:rsidP="000C0E3A">
            <w:pPr>
              <w:jc w:val="both"/>
            </w:pPr>
            <w:r w:rsidRPr="000C0E3A">
              <w:t>- праздничное шествие;</w:t>
            </w:r>
          </w:p>
          <w:p w:rsidR="00D415CC" w:rsidRPr="000C0E3A" w:rsidRDefault="00D415CC" w:rsidP="000C0E3A">
            <w:pPr>
              <w:jc w:val="both"/>
            </w:pPr>
            <w:r w:rsidRPr="000C0E3A">
              <w:t>- программа в парке;</w:t>
            </w:r>
          </w:p>
          <w:p w:rsidR="00D415CC" w:rsidRPr="000C0E3A" w:rsidRDefault="00D415CC" w:rsidP="000C0E3A">
            <w:pPr>
              <w:jc w:val="both"/>
            </w:pPr>
            <w:r w:rsidRPr="000C0E3A">
              <w:t>- вечерняя концертная программа «Виват, Кыштым!»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7 июня</w:t>
            </w:r>
          </w:p>
          <w:p w:rsidR="00D415CC" w:rsidRPr="000C0E3A" w:rsidRDefault="00D415CC" w:rsidP="001E0DBA">
            <w:pPr>
              <w:jc w:val="center"/>
            </w:pPr>
          </w:p>
          <w:p w:rsidR="00D415CC" w:rsidRPr="000C0E3A" w:rsidRDefault="00D415CC" w:rsidP="001E0DBA">
            <w:pPr>
              <w:jc w:val="center"/>
            </w:pPr>
            <w:r w:rsidRPr="000C0E3A">
              <w:t>11-00 часов</w:t>
            </w:r>
          </w:p>
          <w:p w:rsidR="00D415CC" w:rsidRPr="000C0E3A" w:rsidRDefault="00D415CC" w:rsidP="001E0DBA">
            <w:pPr>
              <w:jc w:val="center"/>
            </w:pPr>
            <w:r w:rsidRPr="000C0E3A">
              <w:t xml:space="preserve">12-00 часов </w:t>
            </w:r>
          </w:p>
          <w:p w:rsidR="00D415CC" w:rsidRPr="000C0E3A" w:rsidRDefault="00D415CC" w:rsidP="001E0DBA">
            <w:pPr>
              <w:jc w:val="center"/>
            </w:pPr>
            <w:r w:rsidRPr="000C0E3A">
              <w:t xml:space="preserve">20-00 часов 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  <w:r w:rsidRPr="000C0E3A">
              <w:t xml:space="preserve">Площадь К.Маркса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Казакова Л.Г.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17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0C0E3A">
            <w:pPr>
              <w:jc w:val="both"/>
            </w:pPr>
            <w:r w:rsidRPr="000C0E3A">
              <w:t>Торжественная регистрация брака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7 июня</w:t>
            </w:r>
          </w:p>
          <w:p w:rsidR="00D415CC" w:rsidRPr="000C0E3A" w:rsidRDefault="00D415CC" w:rsidP="001E0DBA">
            <w:pPr>
              <w:jc w:val="center"/>
            </w:pPr>
            <w:r w:rsidRPr="000C0E3A">
              <w:t xml:space="preserve">14-00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  <w:r w:rsidRPr="000C0E3A">
              <w:t xml:space="preserve">отдел ЗАГС администрации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 xml:space="preserve">Евгенова Е.А.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18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0C0E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0C0E3A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0C0E3A">
              <w:rPr>
                <w:rFonts w:ascii="Times New Roman" w:hAnsi="Times New Roman"/>
                <w:sz w:val="24"/>
                <w:szCs w:val="24"/>
              </w:rPr>
              <w:t xml:space="preserve"> среди юношей и мужчин в честь Дня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  <w:p w:rsidR="00D415CC" w:rsidRPr="000C0E3A" w:rsidRDefault="00D415CC" w:rsidP="001E0D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 xml:space="preserve"> с 11-00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>спортивные  сооружения  города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 xml:space="preserve">Белов С.Г.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lastRenderedPageBreak/>
              <w:t>19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0C0E3A">
            <w:pPr>
              <w:jc w:val="both"/>
            </w:pPr>
            <w:r w:rsidRPr="000C0E3A">
              <w:t xml:space="preserve">Открытие летней трудовой четверти в образовательных учреждениях  </w:t>
            </w:r>
          </w:p>
          <w:p w:rsidR="00D415CC" w:rsidRPr="000C0E3A" w:rsidRDefault="00D415CC" w:rsidP="000C0E3A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7 июня  (шествие)</w:t>
            </w:r>
          </w:p>
          <w:p w:rsidR="00D415CC" w:rsidRPr="000C0E3A" w:rsidRDefault="00D415CC" w:rsidP="001E0DBA">
            <w:pPr>
              <w:jc w:val="center"/>
            </w:pPr>
            <w:r w:rsidRPr="000C0E3A">
              <w:t xml:space="preserve">с 14 по 26 июня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  <w:r>
              <w:t xml:space="preserve">Детский парк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Default="00D415CC" w:rsidP="001E0DBA">
            <w:pPr>
              <w:jc w:val="center"/>
            </w:pPr>
            <w:r w:rsidRPr="000C0E3A">
              <w:t>Попинако С.П.</w:t>
            </w:r>
          </w:p>
          <w:p w:rsidR="00D415CC" w:rsidRDefault="00D415CC" w:rsidP="001E0DBA">
            <w:pPr>
              <w:jc w:val="center"/>
            </w:pPr>
            <w:proofErr w:type="spellStart"/>
            <w:r>
              <w:t>Саломатина</w:t>
            </w:r>
            <w:proofErr w:type="spellEnd"/>
            <w:r>
              <w:t xml:space="preserve"> А.В.</w:t>
            </w:r>
          </w:p>
          <w:p w:rsidR="00D415CC" w:rsidRPr="000C0E3A" w:rsidRDefault="00D415CC" w:rsidP="001E0DBA">
            <w:pPr>
              <w:jc w:val="center"/>
            </w:pPr>
            <w:r>
              <w:t xml:space="preserve">Устинова Л.Н. </w:t>
            </w:r>
            <w:r w:rsidRPr="000C0E3A"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0C0E3A">
            <w:pPr>
              <w:jc w:val="both"/>
            </w:pPr>
            <w:r w:rsidRPr="000C0E3A">
              <w:t xml:space="preserve">Выставка голубей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 xml:space="preserve">7 июня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  <w:r w:rsidRPr="000C0E3A">
              <w:t>ул. Ленина,4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Устинова Л.Н.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21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0C0E3A">
            <w:pPr>
              <w:adjustRightInd w:val="0"/>
              <w:ind w:left="30" w:right="30"/>
              <w:jc w:val="both"/>
            </w:pPr>
            <w:r w:rsidRPr="000C0E3A">
              <w:t xml:space="preserve">Туристский поход в Национальный парк </w:t>
            </w:r>
            <w:proofErr w:type="spellStart"/>
            <w:r w:rsidRPr="000C0E3A">
              <w:t>Таганай</w:t>
            </w:r>
            <w:proofErr w:type="spellEnd"/>
            <w:r w:rsidRPr="000C0E3A"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shd w:val="clear" w:color="auto" w:fill="FFFFFF"/>
              <w:adjustRightInd w:val="0"/>
              <w:spacing w:before="30"/>
              <w:jc w:val="center"/>
            </w:pPr>
            <w:r w:rsidRPr="000C0E3A">
              <w:t xml:space="preserve">10-12 июня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Попинако С.П.</w:t>
            </w:r>
          </w:p>
          <w:p w:rsidR="00D415CC" w:rsidRPr="000C0E3A" w:rsidRDefault="00D415CC" w:rsidP="001E0DBA">
            <w:pPr>
              <w:jc w:val="center"/>
            </w:pPr>
            <w:r w:rsidRPr="000C0E3A">
              <w:t xml:space="preserve">Белов С.Г.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22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D972DB" w:rsidRDefault="00D415CC" w:rsidP="000C0E3A">
            <w:pPr>
              <w:jc w:val="both"/>
            </w:pPr>
            <w:r w:rsidRPr="00D972DB">
              <w:t xml:space="preserve">Праздничное мероприятие в честь Дня медицинского работника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D972DB" w:rsidRDefault="00D415CC" w:rsidP="001E0DBA">
            <w:pPr>
              <w:jc w:val="center"/>
            </w:pPr>
            <w:r w:rsidRPr="00D972DB">
              <w:t xml:space="preserve">11 июня </w:t>
            </w:r>
          </w:p>
          <w:p w:rsidR="00D415CC" w:rsidRPr="00D972DB" w:rsidRDefault="00D415CC" w:rsidP="001E0DBA">
            <w:pPr>
              <w:jc w:val="center"/>
            </w:pPr>
            <w:r w:rsidRPr="00D972DB">
              <w:t xml:space="preserve">13-00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D972DB" w:rsidRDefault="00D415CC" w:rsidP="001E0DBA">
            <w:pPr>
              <w:jc w:val="center"/>
            </w:pPr>
            <w:r w:rsidRPr="00D972DB">
              <w:t>Конференц-зал</w:t>
            </w:r>
          </w:p>
          <w:p w:rsidR="00D415CC" w:rsidRPr="00D972DB" w:rsidRDefault="00D415CC" w:rsidP="001E0DBA">
            <w:pPr>
              <w:jc w:val="center"/>
            </w:pPr>
            <w:r w:rsidRPr="00D972DB">
              <w:t xml:space="preserve">ЦГБ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D972DB" w:rsidRDefault="00D415CC" w:rsidP="001E0DBA">
            <w:pPr>
              <w:jc w:val="center"/>
            </w:pPr>
            <w:proofErr w:type="spellStart"/>
            <w:r w:rsidRPr="00D972DB">
              <w:t>Классен</w:t>
            </w:r>
            <w:proofErr w:type="spellEnd"/>
            <w:r w:rsidRPr="00D972DB">
              <w:t xml:space="preserve"> Е.А.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D972DB" w:rsidRDefault="00D415CC" w:rsidP="001E0DBA">
            <w:pPr>
              <w:jc w:val="center"/>
            </w:pPr>
            <w:r w:rsidRPr="00D972DB"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D972DB" w:rsidRDefault="00D415CC" w:rsidP="001E0DBA">
            <w:pPr>
              <w:jc w:val="center"/>
            </w:pPr>
            <w:r w:rsidRPr="00D972DB"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D972DB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23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0C0E3A">
            <w:pPr>
              <w:jc w:val="both"/>
            </w:pPr>
            <w:r w:rsidRPr="000C0E3A">
              <w:t>Областной фестиваль-праздник «Русский хоровод»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12 июня</w:t>
            </w:r>
          </w:p>
          <w:p w:rsidR="00D415CC" w:rsidRPr="000C0E3A" w:rsidRDefault="00D415CC" w:rsidP="001E0DBA">
            <w:pPr>
              <w:jc w:val="center"/>
            </w:pPr>
            <w:r w:rsidRPr="000C0E3A">
              <w:t xml:space="preserve">12-00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0C0E3A">
            <w:pPr>
              <w:jc w:val="center"/>
              <w:rPr>
                <w:color w:val="000000"/>
              </w:rPr>
            </w:pPr>
            <w:r w:rsidRPr="000C0E3A">
              <w:rPr>
                <w:color w:val="000000"/>
              </w:rPr>
              <w:t xml:space="preserve">Поляна у подножия горы </w:t>
            </w:r>
            <w:proofErr w:type="spellStart"/>
            <w:r w:rsidRPr="000C0E3A">
              <w:rPr>
                <w:color w:val="000000"/>
              </w:rPr>
              <w:t>Сугомак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 xml:space="preserve">Казакова Л.Г.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24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0C0E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 xml:space="preserve">Открытый чемпионат Кыштымского городского округа по </w:t>
            </w:r>
            <w:proofErr w:type="spellStart"/>
            <w:r w:rsidRPr="000C0E3A">
              <w:rPr>
                <w:rFonts w:ascii="Times New Roman" w:hAnsi="Times New Roman"/>
                <w:sz w:val="24"/>
                <w:szCs w:val="24"/>
              </w:rPr>
              <w:t>эндуро</w:t>
            </w:r>
            <w:proofErr w:type="spellEnd"/>
            <w:r w:rsidRPr="000C0E3A">
              <w:rPr>
                <w:rFonts w:ascii="Times New Roman" w:hAnsi="Times New Roman"/>
                <w:sz w:val="24"/>
                <w:szCs w:val="24"/>
              </w:rPr>
              <w:t xml:space="preserve"> среди любителей,  </w:t>
            </w:r>
          </w:p>
          <w:p w:rsidR="00D415CC" w:rsidRPr="000C0E3A" w:rsidRDefault="00D415CC" w:rsidP="000C0E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>14-15 июня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 xml:space="preserve">Белов С.Г.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D415CC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3640C3">
            <w:pPr>
              <w:jc w:val="center"/>
            </w:pPr>
            <w:r w:rsidRPr="000C0E3A">
              <w:t>25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0C0E3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>Чемпионат и Кубок области по футболу среди взрослых команд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>15,28 июня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 xml:space="preserve">ФСК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  <w:r w:rsidRPr="000C0E3A">
              <w:t xml:space="preserve">Белов С.Г.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CC" w:rsidRPr="000C0E3A" w:rsidRDefault="00D415CC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C" w:rsidRPr="000C0E3A" w:rsidRDefault="00D415CC" w:rsidP="001E0DBA">
            <w:pPr>
              <w:jc w:val="center"/>
            </w:pPr>
          </w:p>
        </w:tc>
      </w:tr>
      <w:tr w:rsidR="00393D26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6" w:rsidRPr="000C0E3A" w:rsidRDefault="00393D26" w:rsidP="00FF5D83">
            <w:pPr>
              <w:jc w:val="center"/>
            </w:pPr>
            <w:r w:rsidRPr="000C0E3A">
              <w:t>26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6" w:rsidRPr="000C0E3A" w:rsidRDefault="00393D26" w:rsidP="000C0E3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Приёмка спортивных площадок (подготовка к работе спортивно-педагогических отрядов)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6" w:rsidRPr="000C0E3A" w:rsidRDefault="00393D26" w:rsidP="001E0DB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15-24 июня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6" w:rsidRPr="000C0E3A" w:rsidRDefault="00393D26" w:rsidP="001E0D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6" w:rsidRDefault="00393D26" w:rsidP="001E0DBA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 </w:t>
            </w:r>
          </w:p>
          <w:p w:rsidR="00393D26" w:rsidRPr="000C0E3A" w:rsidRDefault="00393D26" w:rsidP="001E0DBA">
            <w:pPr>
              <w:jc w:val="center"/>
            </w:pPr>
            <w:r>
              <w:t xml:space="preserve">Белов С.Г.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6" w:rsidRPr="000C0E3A" w:rsidRDefault="00393D26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6" w:rsidRPr="000C0E3A" w:rsidRDefault="00393D26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6" w:rsidRPr="000C0E3A" w:rsidRDefault="00393D26" w:rsidP="001E0DBA">
            <w:pPr>
              <w:jc w:val="center"/>
            </w:pPr>
          </w:p>
        </w:tc>
      </w:tr>
      <w:tr w:rsidR="00393D26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6" w:rsidRPr="000C0E3A" w:rsidRDefault="00393D26" w:rsidP="00FF5D83">
            <w:pPr>
              <w:jc w:val="center"/>
            </w:pPr>
            <w:r w:rsidRPr="000C0E3A">
              <w:t>27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6" w:rsidRPr="000C0E3A" w:rsidRDefault="00393D26" w:rsidP="000C0E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 xml:space="preserve">Кубок Урала «Каменный пояс 2014» первый этап «Демидовские тропы» </w:t>
            </w:r>
            <w:proofErr w:type="spellStart"/>
            <w:r w:rsidRPr="000C0E3A">
              <w:rPr>
                <w:rFonts w:ascii="Times New Roman" w:hAnsi="Times New Roman"/>
                <w:sz w:val="24"/>
                <w:szCs w:val="24"/>
              </w:rPr>
              <w:t>эндуро</w:t>
            </w:r>
            <w:proofErr w:type="spellEnd"/>
            <w:r w:rsidRPr="000C0E3A">
              <w:rPr>
                <w:rFonts w:ascii="Times New Roman" w:hAnsi="Times New Roman"/>
                <w:sz w:val="24"/>
                <w:szCs w:val="24"/>
              </w:rPr>
              <w:t xml:space="preserve"> спринт.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6" w:rsidRPr="000C0E3A" w:rsidRDefault="00393D26" w:rsidP="001E0D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>21-22 июня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6" w:rsidRPr="000C0E3A" w:rsidRDefault="00393D26" w:rsidP="001E0D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E3A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6" w:rsidRPr="000C0E3A" w:rsidRDefault="00393D26" w:rsidP="001E0DBA">
            <w:pPr>
              <w:jc w:val="center"/>
            </w:pPr>
            <w:r w:rsidRPr="000C0E3A">
              <w:t xml:space="preserve">Белов С.Г.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6" w:rsidRPr="000C0E3A" w:rsidRDefault="00393D26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6" w:rsidRPr="000C0E3A" w:rsidRDefault="00393D26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6" w:rsidRPr="000C0E3A" w:rsidRDefault="00393D26" w:rsidP="001E0DBA">
            <w:pPr>
              <w:jc w:val="center"/>
            </w:pPr>
          </w:p>
        </w:tc>
      </w:tr>
      <w:tr w:rsidR="00393D26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6" w:rsidRPr="000C0E3A" w:rsidRDefault="00393D26" w:rsidP="00FF5D83">
            <w:pPr>
              <w:jc w:val="center"/>
            </w:pPr>
            <w:r w:rsidRPr="000C0E3A">
              <w:t>28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6" w:rsidRPr="000C0E3A" w:rsidRDefault="00393D26" w:rsidP="000C0E3A">
            <w:pPr>
              <w:jc w:val="both"/>
            </w:pPr>
            <w:r w:rsidRPr="000C0E3A">
              <w:t>Митинг, посвященный началу  Великой Отечественной войны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6" w:rsidRPr="000C0E3A" w:rsidRDefault="00393D26" w:rsidP="009D271E">
            <w:pPr>
              <w:jc w:val="center"/>
            </w:pPr>
            <w:r w:rsidRPr="000C0E3A">
              <w:t xml:space="preserve">22 июня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6" w:rsidRPr="000C0E3A" w:rsidRDefault="00393D26" w:rsidP="001E0DBA">
            <w:pPr>
              <w:jc w:val="center"/>
            </w:pPr>
            <w:r w:rsidRPr="000C0E3A">
              <w:t>Мемориал «Вечный огонь»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6" w:rsidRPr="000C0E3A" w:rsidRDefault="00393D26" w:rsidP="001E0DBA">
            <w:pPr>
              <w:jc w:val="center"/>
            </w:pPr>
            <w:r w:rsidRPr="000C0E3A">
              <w:t>Трегубова М.Р.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6" w:rsidRPr="000C0E3A" w:rsidRDefault="00393D26" w:rsidP="001E0DBA">
            <w:pPr>
              <w:jc w:val="center"/>
            </w:pPr>
            <w:r w:rsidRPr="000C0E3A"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6" w:rsidRPr="000C0E3A" w:rsidRDefault="00393D26" w:rsidP="001E0DBA">
            <w:pPr>
              <w:jc w:val="center"/>
            </w:pPr>
            <w:r w:rsidRPr="000C0E3A"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6" w:rsidRPr="000C0E3A" w:rsidRDefault="00393D26" w:rsidP="001E0DBA">
            <w:pPr>
              <w:jc w:val="center"/>
            </w:pPr>
          </w:p>
        </w:tc>
      </w:tr>
      <w:tr w:rsidR="00AA1ECB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C4473E">
            <w:pPr>
              <w:jc w:val="center"/>
            </w:pPr>
            <w:r w:rsidRPr="000C0E3A">
              <w:t>29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C4473E">
            <w:pPr>
              <w:jc w:val="both"/>
            </w:pPr>
            <w:r>
              <w:t xml:space="preserve">Праймериз по выборам губернатора Челябинской области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C4473E">
            <w:pPr>
              <w:jc w:val="center"/>
            </w:pPr>
            <w:r>
              <w:t xml:space="preserve">24 июня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C44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«Победа»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C4473E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C4473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C4473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</w:tr>
      <w:tr w:rsidR="00AA1ECB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C4473E">
            <w:pPr>
              <w:jc w:val="center"/>
            </w:pPr>
            <w:r w:rsidRPr="000C0E3A">
              <w:t>30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0C0E3A">
            <w:pPr>
              <w:jc w:val="both"/>
            </w:pPr>
            <w:r w:rsidRPr="000C0E3A">
              <w:t>Городской День выпускника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 xml:space="preserve">25 июня </w:t>
            </w:r>
          </w:p>
          <w:p w:rsidR="00AA1ECB" w:rsidRPr="000C0E3A" w:rsidRDefault="00AA1ECB" w:rsidP="001E0DBA">
            <w:pPr>
              <w:jc w:val="center"/>
            </w:pPr>
            <w:r w:rsidRPr="000C0E3A">
              <w:t xml:space="preserve">16-00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DF7D42">
            <w:pPr>
              <w:jc w:val="center"/>
            </w:pPr>
            <w:r w:rsidRPr="000C0E3A">
              <w:t xml:space="preserve">ДК «Победа» </w:t>
            </w:r>
          </w:p>
          <w:p w:rsidR="00AA1ECB" w:rsidRPr="000C0E3A" w:rsidRDefault="00AA1ECB" w:rsidP="001E0DBA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Попинако С.П.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  <w:r w:rsidRPr="000C0E3A"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</w:tr>
      <w:tr w:rsidR="00AA1ECB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C4473E">
            <w:pPr>
              <w:jc w:val="center"/>
            </w:pPr>
            <w:r w:rsidRPr="000C0E3A">
              <w:t>31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0C0E3A">
            <w:pPr>
              <w:jc w:val="both"/>
              <w:rPr>
                <w:color w:val="000000"/>
              </w:rPr>
            </w:pPr>
            <w:r w:rsidRPr="000C0E3A">
              <w:rPr>
                <w:color w:val="000000"/>
              </w:rPr>
              <w:t xml:space="preserve">Участие в годовой  технической проверке комплексной </w:t>
            </w:r>
            <w:proofErr w:type="gramStart"/>
            <w:r w:rsidRPr="000C0E3A">
              <w:rPr>
                <w:color w:val="000000"/>
              </w:rPr>
              <w:t>системы экстренного оповещения населения  региональной автоматизированной системы централизованного оповещения</w:t>
            </w:r>
            <w:proofErr w:type="gramEnd"/>
            <w:r w:rsidRPr="000C0E3A">
              <w:rPr>
                <w:color w:val="000000"/>
              </w:rPr>
              <w:t xml:space="preserve"> с запуском  </w:t>
            </w:r>
            <w:proofErr w:type="spellStart"/>
            <w:r w:rsidRPr="000C0E3A">
              <w:rPr>
                <w:color w:val="000000"/>
              </w:rPr>
              <w:t>электросирен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6A4779">
            <w:pPr>
              <w:jc w:val="center"/>
              <w:rPr>
                <w:color w:val="000000"/>
              </w:rPr>
            </w:pPr>
            <w:r w:rsidRPr="000C0E3A">
              <w:rPr>
                <w:color w:val="000000"/>
              </w:rPr>
              <w:t>25 июня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  <w:r w:rsidRPr="000C0E3A">
              <w:t xml:space="preserve">Территория </w:t>
            </w:r>
          </w:p>
          <w:p w:rsidR="00AA1ECB" w:rsidRPr="000C0E3A" w:rsidRDefault="00AA1ECB" w:rsidP="001E0DBA">
            <w:pPr>
              <w:jc w:val="center"/>
            </w:pPr>
            <w:r w:rsidRPr="000C0E3A">
              <w:t>г. Кыштыма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ГУ МЧС РФ по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  <w:r w:rsidRPr="000C0E3A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</w:tr>
      <w:tr w:rsidR="00AA1ECB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C4473E">
            <w:pPr>
              <w:jc w:val="center"/>
            </w:pPr>
            <w:r w:rsidRPr="000C0E3A">
              <w:t>32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0C0E3A">
            <w:pPr>
              <w:jc w:val="both"/>
            </w:pPr>
            <w:r w:rsidRPr="000C0E3A">
              <w:t>Бал молодых специалистов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5739B1" w:rsidP="009D271E">
            <w:pPr>
              <w:jc w:val="center"/>
            </w:pPr>
            <w:r>
              <w:t>27</w:t>
            </w:r>
            <w:r w:rsidR="00AA1ECB" w:rsidRPr="000C0E3A">
              <w:t xml:space="preserve"> июня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227996">
            <w:pPr>
              <w:jc w:val="center"/>
            </w:pPr>
            <w:r w:rsidRPr="000C0E3A">
              <w:t xml:space="preserve">Усадьба </w:t>
            </w:r>
          </w:p>
          <w:p w:rsidR="00AA1ECB" w:rsidRPr="000C0E3A" w:rsidRDefault="00AA1ECB" w:rsidP="00227996">
            <w:pPr>
              <w:jc w:val="center"/>
            </w:pPr>
            <w:r w:rsidRPr="000C0E3A">
              <w:t>«Белый дом»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 xml:space="preserve">Трегубова М.Р. </w:t>
            </w:r>
          </w:p>
          <w:p w:rsidR="00AA1ECB" w:rsidRPr="000C0E3A" w:rsidRDefault="00AA1ECB" w:rsidP="001E0DBA">
            <w:pPr>
              <w:jc w:val="center"/>
            </w:pPr>
            <w:proofErr w:type="spellStart"/>
            <w:r w:rsidRPr="000C0E3A">
              <w:t>Саломатина</w:t>
            </w:r>
            <w:proofErr w:type="spellEnd"/>
            <w:r w:rsidRPr="000C0E3A">
              <w:t xml:space="preserve"> А.В.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  <w:r w:rsidRPr="000C0E3A"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</w:tr>
      <w:tr w:rsidR="00AA1ECB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C4473E">
            <w:pPr>
              <w:jc w:val="center"/>
            </w:pPr>
            <w:r w:rsidRPr="000C0E3A">
              <w:t>33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Default="00AA1ECB" w:rsidP="000C0E3A">
            <w:pPr>
              <w:jc w:val="both"/>
            </w:pPr>
            <w:r w:rsidRPr="000C0E3A">
              <w:t xml:space="preserve">Праздничные мероприятия, посвящённые Дню молодёжи </w:t>
            </w:r>
          </w:p>
          <w:p w:rsidR="00AA1ECB" w:rsidRDefault="00AA1ECB" w:rsidP="000C0E3A">
            <w:pPr>
              <w:jc w:val="both"/>
            </w:pPr>
          </w:p>
          <w:p w:rsidR="00AA1ECB" w:rsidRPr="000C0E3A" w:rsidRDefault="00AA1ECB" w:rsidP="000C0E3A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9D271E">
            <w:pPr>
              <w:jc w:val="center"/>
            </w:pPr>
            <w:r w:rsidRPr="000C0E3A">
              <w:t xml:space="preserve">26-28 июня, </w:t>
            </w:r>
          </w:p>
          <w:p w:rsidR="00AA1ECB" w:rsidRPr="000C0E3A" w:rsidRDefault="00AA1ECB" w:rsidP="009D271E">
            <w:pPr>
              <w:jc w:val="center"/>
            </w:pPr>
            <w:r w:rsidRPr="000C0E3A">
              <w:t>по согласованию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227996">
            <w:pPr>
              <w:jc w:val="center"/>
            </w:pPr>
            <w:r w:rsidRPr="000C0E3A">
              <w:t xml:space="preserve">по назначению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proofErr w:type="spellStart"/>
            <w:r w:rsidRPr="000C0E3A">
              <w:t>Саломатина</w:t>
            </w:r>
            <w:proofErr w:type="spellEnd"/>
            <w:r w:rsidRPr="000C0E3A">
              <w:t xml:space="preserve"> А.В.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</w:tr>
      <w:tr w:rsidR="00AA1ECB" w:rsidRPr="000C0E3A" w:rsidTr="00AA1ECB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C4473E">
            <w:pPr>
              <w:jc w:val="center"/>
            </w:pPr>
            <w:r w:rsidRPr="000C0E3A">
              <w:lastRenderedPageBreak/>
              <w:t>34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0C0E3A">
            <w:pPr>
              <w:jc w:val="both"/>
              <w:rPr>
                <w:color w:val="000000"/>
              </w:rPr>
            </w:pPr>
            <w:r w:rsidRPr="000C0E3A">
              <w:rPr>
                <w:color w:val="000000"/>
              </w:rPr>
              <w:t xml:space="preserve">Государственная (итоговая) аттестация выпускников 9, 11-х классов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9D271E">
            <w:pPr>
              <w:jc w:val="center"/>
            </w:pPr>
            <w:r w:rsidRPr="000C0E3A">
              <w:t xml:space="preserve">в течение месяца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 xml:space="preserve">МОУ СОШ №1,10,13, </w:t>
            </w:r>
            <w:proofErr w:type="gramStart"/>
            <w:r w:rsidRPr="000C0E3A">
              <w:t>В(</w:t>
            </w:r>
            <w:proofErr w:type="gramEnd"/>
            <w:r w:rsidRPr="000C0E3A">
              <w:t>С)ОШ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 xml:space="preserve">Попинако С.П.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  <w:r w:rsidRPr="000C0E3A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</w:tr>
      <w:tr w:rsidR="00AA1ECB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C4473E">
            <w:pPr>
              <w:jc w:val="center"/>
            </w:pPr>
            <w:r w:rsidRPr="000C0E3A">
              <w:t>35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0C0E3A">
            <w:pPr>
              <w:jc w:val="both"/>
              <w:rPr>
                <w:color w:val="000000"/>
              </w:rPr>
            </w:pPr>
            <w:r w:rsidRPr="000C0E3A">
              <w:rPr>
                <w:color w:val="000000"/>
              </w:rPr>
              <w:t>Подготовка и развертывание муниципального спасательного поста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  <w:rPr>
                <w:color w:val="000000"/>
              </w:rPr>
            </w:pPr>
            <w:r w:rsidRPr="000C0E3A">
              <w:rPr>
                <w:color w:val="000000"/>
              </w:rPr>
              <w:t>июнь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Детский пляж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МУ «УГЗ»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  <w:r w:rsidRPr="000C0E3A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</w:tr>
      <w:tr w:rsidR="00AA1ECB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C4473E">
            <w:pPr>
              <w:jc w:val="center"/>
            </w:pPr>
            <w:r w:rsidRPr="000C0E3A">
              <w:t>36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0C0E3A">
            <w:pPr>
              <w:jc w:val="both"/>
              <w:rPr>
                <w:color w:val="000000"/>
              </w:rPr>
            </w:pPr>
            <w:r w:rsidRPr="000C0E3A">
              <w:rPr>
                <w:color w:val="000000"/>
              </w:rPr>
              <w:t>Рейды и патрулирование на водных объектах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  <w:rPr>
                <w:color w:val="000000"/>
              </w:rPr>
            </w:pPr>
            <w:r w:rsidRPr="000C0E3A">
              <w:rPr>
                <w:color w:val="000000"/>
              </w:rPr>
              <w:t>июнь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Водные объекты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МУ «УГЗ»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  <w:r w:rsidRPr="000C0E3A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  <w:r w:rsidRPr="000C0E3A"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</w:tr>
      <w:tr w:rsidR="00AA1ECB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C4473E">
            <w:pPr>
              <w:jc w:val="center"/>
            </w:pPr>
            <w:r>
              <w:t>37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0C0E3A">
            <w:pPr>
              <w:jc w:val="both"/>
              <w:rPr>
                <w:color w:val="000000"/>
              </w:rPr>
            </w:pPr>
            <w:r w:rsidRPr="000C0E3A">
              <w:rPr>
                <w:color w:val="000000"/>
              </w:rPr>
              <w:t xml:space="preserve">Организация и проведение  викторин по вопросам безопасности в летних оздоровительных лагерях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  <w:rPr>
                <w:color w:val="000000"/>
              </w:rPr>
            </w:pPr>
            <w:r w:rsidRPr="000C0E3A">
              <w:rPr>
                <w:color w:val="000000"/>
              </w:rPr>
              <w:t>июнь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ДОЛ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МУ «УГЗ»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  <w:r w:rsidRPr="000C0E3A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  <w:r w:rsidRPr="000C0E3A"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</w:tr>
      <w:tr w:rsidR="00AA1ECB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C4473E">
            <w:pPr>
              <w:jc w:val="center"/>
            </w:pPr>
            <w:r>
              <w:t>3</w:t>
            </w:r>
            <w:r w:rsidR="00B227AE"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0C0E3A">
            <w:pPr>
              <w:jc w:val="both"/>
            </w:pPr>
            <w:r w:rsidRPr="000C0E3A">
              <w:t>Акция по приёму от населения отработанных ртутьсодержащих ламп и градусников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 xml:space="preserve">июнь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Площадь у ДК «Металлургов»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Устинова Л.Н.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</w:tr>
      <w:tr w:rsidR="00AA1ECB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B227AE" w:rsidP="00C4473E">
            <w:pPr>
              <w:jc w:val="center"/>
            </w:pPr>
            <w:r>
              <w:t>39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0C0E3A">
            <w:pPr>
              <w:jc w:val="both"/>
            </w:pPr>
            <w:r w:rsidRPr="000C0E3A">
              <w:t>Проведение акции «</w:t>
            </w:r>
            <w:proofErr w:type="spellStart"/>
            <w:r w:rsidRPr="000C0E3A">
              <w:t>Кыштымские</w:t>
            </w:r>
            <w:proofErr w:type="spellEnd"/>
            <w:r w:rsidRPr="000C0E3A">
              <w:t xml:space="preserve"> родники» (праздник родника)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июнь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ул. Иртяшская д.27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 w:rsidRPr="000C0E3A">
              <w:t>Устинова Л.Н.</w:t>
            </w:r>
          </w:p>
          <w:p w:rsidR="00AA1ECB" w:rsidRPr="000C0E3A" w:rsidRDefault="00AA1ECB" w:rsidP="001E0DBA">
            <w:pPr>
              <w:jc w:val="center"/>
            </w:pPr>
            <w:r w:rsidRPr="000C0E3A">
              <w:t xml:space="preserve">Попинако С.П.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</w:tr>
      <w:tr w:rsidR="00AA1ECB" w:rsidRPr="000C0E3A" w:rsidTr="00905B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1E0DBA">
            <w:pPr>
              <w:jc w:val="center"/>
            </w:pPr>
            <w:r>
              <w:t>4</w:t>
            </w:r>
            <w:r w:rsidR="00B227AE">
              <w:t>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0C0E3A">
            <w:pPr>
              <w:jc w:val="both"/>
            </w:pPr>
            <w:r w:rsidRPr="000C0E3A">
              <w:t>Проведение конкурса фотографий: «Самый грязный дом», «Самый грязный двор», «Самая неблагоустроенная контейнерная площадка» среди жителей округа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7E0633">
            <w:pPr>
              <w:jc w:val="center"/>
            </w:pPr>
            <w:r w:rsidRPr="000C0E3A">
              <w:t>июнь</w:t>
            </w:r>
          </w:p>
          <w:p w:rsidR="00AA1ECB" w:rsidRPr="000C0E3A" w:rsidRDefault="00AA1ECB" w:rsidP="007E0633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7E0633">
            <w:pPr>
              <w:jc w:val="center"/>
            </w:pPr>
            <w:r w:rsidRPr="000C0E3A">
              <w:t xml:space="preserve">территория города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B" w:rsidRPr="000C0E3A" w:rsidRDefault="00AA1ECB" w:rsidP="007E0633">
            <w:pPr>
              <w:jc w:val="center"/>
            </w:pPr>
            <w:r w:rsidRPr="000C0E3A">
              <w:t xml:space="preserve">Устинова Л.Н.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B" w:rsidRPr="000C0E3A" w:rsidRDefault="00AA1ECB" w:rsidP="001E0DBA">
            <w:pPr>
              <w:jc w:val="center"/>
            </w:pPr>
          </w:p>
        </w:tc>
      </w:tr>
    </w:tbl>
    <w:p w:rsidR="001B6706" w:rsidRPr="000C0E3A" w:rsidRDefault="001B6706" w:rsidP="001B6706"/>
    <w:p w:rsidR="001B6706" w:rsidRPr="00A2753C" w:rsidRDefault="001B6706" w:rsidP="001B6706">
      <w:pPr>
        <w:rPr>
          <w:sz w:val="20"/>
          <w:szCs w:val="20"/>
        </w:rPr>
      </w:pPr>
      <w:r w:rsidRPr="00A2753C">
        <w:rPr>
          <w:sz w:val="20"/>
          <w:szCs w:val="20"/>
        </w:rPr>
        <w:t xml:space="preserve">Исполнитель: Шилова Н. Н., ведущий специалист  управления </w:t>
      </w:r>
    </w:p>
    <w:p w:rsidR="001B6706" w:rsidRPr="00A2753C" w:rsidRDefault="001B6706" w:rsidP="001B6706">
      <w:pPr>
        <w:rPr>
          <w:sz w:val="20"/>
          <w:szCs w:val="20"/>
        </w:rPr>
      </w:pPr>
      <w:r w:rsidRPr="00A2753C">
        <w:rPr>
          <w:sz w:val="20"/>
          <w:szCs w:val="20"/>
        </w:rPr>
        <w:t xml:space="preserve">организационно-контрольной работы </w:t>
      </w:r>
    </w:p>
    <w:p w:rsidR="001B6706" w:rsidRPr="00A2753C" w:rsidRDefault="001B6706" w:rsidP="001B6706">
      <w:pPr>
        <w:rPr>
          <w:sz w:val="20"/>
          <w:szCs w:val="20"/>
        </w:rPr>
      </w:pPr>
      <w:r w:rsidRPr="00A2753C">
        <w:rPr>
          <w:sz w:val="20"/>
          <w:szCs w:val="20"/>
        </w:rPr>
        <w:t>8(35151) 4-05-37</w:t>
      </w:r>
    </w:p>
    <w:p w:rsidR="001B6706" w:rsidRPr="000C0E3A" w:rsidRDefault="001B6706" w:rsidP="001B6706"/>
    <w:p w:rsidR="001B6706" w:rsidRPr="000C0E3A" w:rsidRDefault="001B6706" w:rsidP="001B6706"/>
    <w:p w:rsidR="005F6359" w:rsidRPr="000C0E3A" w:rsidRDefault="005F6359"/>
    <w:sectPr w:rsidR="005F6359" w:rsidRPr="000C0E3A" w:rsidSect="00AA1EC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706"/>
    <w:rsid w:val="000C0E3A"/>
    <w:rsid w:val="000C2614"/>
    <w:rsid w:val="000F5243"/>
    <w:rsid w:val="00142D4F"/>
    <w:rsid w:val="001B6706"/>
    <w:rsid w:val="00227996"/>
    <w:rsid w:val="00393D26"/>
    <w:rsid w:val="003F568C"/>
    <w:rsid w:val="004030C7"/>
    <w:rsid w:val="00452302"/>
    <w:rsid w:val="004605AD"/>
    <w:rsid w:val="004C2B93"/>
    <w:rsid w:val="005739B1"/>
    <w:rsid w:val="005D2EE3"/>
    <w:rsid w:val="005F6359"/>
    <w:rsid w:val="006128A5"/>
    <w:rsid w:val="00621E89"/>
    <w:rsid w:val="00625EE8"/>
    <w:rsid w:val="00664767"/>
    <w:rsid w:val="006A4779"/>
    <w:rsid w:val="00753A54"/>
    <w:rsid w:val="007869B5"/>
    <w:rsid w:val="007E0633"/>
    <w:rsid w:val="007E1A3A"/>
    <w:rsid w:val="00826B39"/>
    <w:rsid w:val="008C4BA0"/>
    <w:rsid w:val="009046A9"/>
    <w:rsid w:val="00905BA4"/>
    <w:rsid w:val="0092537A"/>
    <w:rsid w:val="009A1BD6"/>
    <w:rsid w:val="009D271E"/>
    <w:rsid w:val="00A2753C"/>
    <w:rsid w:val="00AA1ECB"/>
    <w:rsid w:val="00AF0EA6"/>
    <w:rsid w:val="00B227AE"/>
    <w:rsid w:val="00B27711"/>
    <w:rsid w:val="00C10AE5"/>
    <w:rsid w:val="00C17289"/>
    <w:rsid w:val="00CB43F0"/>
    <w:rsid w:val="00CD654A"/>
    <w:rsid w:val="00D415CC"/>
    <w:rsid w:val="00D565ED"/>
    <w:rsid w:val="00D972DB"/>
    <w:rsid w:val="00DC1598"/>
    <w:rsid w:val="00DF7D42"/>
    <w:rsid w:val="00E8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67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1B6706"/>
    <w:pPr>
      <w:ind w:left="720"/>
      <w:contextualSpacing/>
    </w:pPr>
  </w:style>
  <w:style w:type="paragraph" w:customStyle="1" w:styleId="1">
    <w:name w:val="Без интервала1"/>
    <w:rsid w:val="00B277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0F5243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046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39</cp:revision>
  <cp:lastPrinted>2014-05-28T05:11:00Z</cp:lastPrinted>
  <dcterms:created xsi:type="dcterms:W3CDTF">2014-05-26T04:57:00Z</dcterms:created>
  <dcterms:modified xsi:type="dcterms:W3CDTF">2014-06-20T08:13:00Z</dcterms:modified>
</cp:coreProperties>
</file>